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From,</w:t>
      </w:r>
    </w:p>
    <w:p w:rsidR="000F6FCE" w:rsidRDefault="000F6FCE" w:rsidP="000F6F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4"/>
          <w:szCs w:val="34"/>
        </w:rPr>
      </w:pPr>
    </w:p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Date: _____ (Date on Which Letter is Written)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To,</w:t>
      </w:r>
    </w:p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__________</w:t>
      </w:r>
    </w:p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</w:p>
    <w:p w:rsidR="000F6FCE" w:rsidRDefault="000F6FCE" w:rsidP="000F6FC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Subject: Promotion Letter from Employer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Dear Mr./Mrs./Ms._________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_(</w:t>
      </w:r>
      <w:proofErr w:type="gramEnd"/>
      <w:r>
        <w:rPr>
          <w:rFonts w:ascii="Arial" w:hAnsi="Arial" w:cs="Arial"/>
          <w:color w:val="000000"/>
          <w:sz w:val="34"/>
          <w:szCs w:val="34"/>
        </w:rPr>
        <w:t>write name of the employee here)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Congratulations!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We are very pleased to inform you that you are being promoted to the post of _____ (Designation) with effect from _____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_(</w:t>
      </w:r>
      <w:proofErr w:type="gramEnd"/>
      <w:r>
        <w:rPr>
          <w:rFonts w:ascii="Arial" w:hAnsi="Arial" w:cs="Arial"/>
          <w:color w:val="000000"/>
          <w:sz w:val="34"/>
          <w:szCs w:val="34"/>
        </w:rPr>
        <w:t>The required date).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You will be reporting to ______ (name of reporting manager). If you accept this new position, you will receive the salary of ________per annum, plus other benefits from the company. Your monthly salary will be effective from the above-said date.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We thank you for your sustained performance and commitment to the organization over the years, and we believe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,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you truly deserve this promotion. The hard work and skills you have shown over the years are remarkable.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We are confident you will take up this new responsibility with great enthusiasm and will keep contributing effectively and efficiently towards the objectives of the organization.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It would be great if we can schedule a meeting this week itself to discuss and finalize things.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Best Wishes!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Warm Regards,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————- (Name of the Employer)</w:t>
      </w:r>
    </w:p>
    <w:p w:rsidR="000F6FCE" w:rsidRDefault="000F6FCE" w:rsidP="000F6FCE">
      <w:pPr>
        <w:pStyle w:val="NormalWeb"/>
        <w:spacing w:before="0" w:beforeAutospacing="0" w:after="559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————- (Designation of the Employer)</w:t>
      </w:r>
    </w:p>
    <w:p w:rsidR="0041594E" w:rsidRDefault="0041594E"/>
    <w:sectPr w:rsidR="0041594E" w:rsidSect="000F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6FCE"/>
    <w:rsid w:val="000F6FCE"/>
    <w:rsid w:val="00391E0B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2018-12-19T07:54:00Z</dcterms:created>
  <dcterms:modified xsi:type="dcterms:W3CDTF">2018-12-19T08:02:00Z</dcterms:modified>
</cp:coreProperties>
</file>