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EEC" w:rsidRDefault="00E606CC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41.9pt;margin-top:115.5pt;width:309.6pt;height:309.6pt;z-index:251677696;mso-position-horizontal-relative:text;mso-position-vertical-relative:text;mso-width-relative:page;mso-height-relative:page">
            <v:imagedata r:id="rId4" o:title="img02"/>
          </v:shape>
        </w:pict>
      </w:r>
      <w:r>
        <w:rPr>
          <w:noProof/>
        </w:rPr>
        <w:pict>
          <v:shape id="_x0000_s1033" type="#_x0000_t75" style="position:absolute;margin-left:-98.2pt;margin-top:109.25pt;width:309.6pt;height:309.6pt;z-index:251673600;mso-position-horizontal-relative:text;mso-position-vertical-relative:text;mso-width-relative:page;mso-height-relative:page">
            <v:imagedata r:id="rId5" o:title="img03"/>
          </v:shape>
        </w:pict>
      </w:r>
      <w:r>
        <w:rPr>
          <w:noProof/>
        </w:rPr>
        <w:pict>
          <v:shape id="_x0000_s1038" type="#_x0000_t75" style="position:absolute;margin-left:75.4pt;margin-top:-62.2pt;width:309.2pt;height:308.35pt;z-index:251684864;mso-position-horizontal-relative:text;mso-position-vertical-relative:text;mso-width-relative:page;mso-height-relative:page">
            <v:imagedata r:id="rId6" o:title="img01"/>
          </v:shape>
        </w:pict>
      </w:r>
      <w:r>
        <w:rPr>
          <w:noProof/>
        </w:rPr>
        <w:pict>
          <v:shape id="_x0000_s1037" type="#_x0000_t75" style="position:absolute;margin-left:358.15pt;margin-top:-47.7pt;width:94.8pt;height:102pt;z-index:251681792;mso-position-horizontal-relative:text;mso-position-vertical-relative:text;mso-width-relative:page;mso-height-relative:page">
            <v:imagedata r:id="rId7" o:title="medialogo"/>
          </v:shape>
        </w:pict>
      </w:r>
      <w:r>
        <w:rPr>
          <w:noProof/>
        </w:rPr>
        <w:pict>
          <v:shape id="_x0000_s1032" type="#_x0000_t75" style="position:absolute;margin-left:-273.6pt;margin-top:-61.65pt;width:309.6pt;height:309.6pt;z-index:251671552;mso-position-horizontal-relative:text;mso-position-vertical-relative:text;mso-width-relative:page;mso-height-relative:page">
            <v:imagedata r:id="rId8" o:title="img04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-1066800</wp:posOffset>
                </wp:positionH>
                <wp:positionV relativeFrom="paragraph">
                  <wp:posOffset>-914400</wp:posOffset>
                </wp:positionV>
                <wp:extent cx="7680960" cy="10652760"/>
                <wp:effectExtent l="0" t="0" r="1524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0960" cy="106527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B3D34C" id="Rectangle 7" o:spid="_x0000_s1026" style="position:absolute;margin-left:-84pt;margin-top:-1in;width:604.8pt;height:838.8pt;z-index:-251633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" fillcolor="black [3213]" strokecolor="#1f4d78 [1604]" strokeweight="1pt"/>
            </w:pict>
          </mc:Fallback>
        </mc:AlternateContent>
      </w:r>
      <w:r>
        <w:rPr>
          <w:noProof/>
        </w:rPr>
        <w:pict>
          <v:shape id="_x0000_s1036" type="#_x0000_t75" style="position:absolute;margin-left:414pt;margin-top:-58.3pt;width:308.4pt;height:308.4pt;z-index:251679744;mso-position-horizontal-relative:text;mso-position-vertical-relative:text;mso-width-relative:page;mso-height-relative:page">
            <v:imagedata r:id="rId9" o:title="img05"/>
          </v:shape>
        </w:pict>
      </w:r>
      <w:r w:rsidR="001D5355">
        <w:rPr>
          <w:noProof/>
        </w:rPr>
        <w:pict>
          <v:shape id="_x0000_s1031" type="#_x0000_t75" style="position:absolute;margin-left:350.4pt;margin-top:698.6pt;width:129.6pt;height:36pt;z-index:251669504;mso-position-horizontal-relative:text;mso-position-vertical-relative:text;mso-width-relative:page;mso-height-relative:page">
            <v:imagedata r:id="rId10" o:title="templatelabwhite"/>
          </v:shape>
        </w:pict>
      </w:r>
      <w:r w:rsidR="001D5355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8C4FEB5" wp14:editId="086C1975">
                <wp:simplePos x="0" y="0"/>
                <wp:positionH relativeFrom="column">
                  <wp:posOffset>-320040</wp:posOffset>
                </wp:positionH>
                <wp:positionV relativeFrom="paragraph">
                  <wp:posOffset>6339840</wp:posOffset>
                </wp:positionV>
                <wp:extent cx="6364605" cy="26060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4605" cy="2606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368" w:rsidRPr="001D5355" w:rsidRDefault="001D535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Lorem</w:t>
                            </w:r>
                            <w:proofErr w:type="spellEnd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ipsum</w:t>
                            </w:r>
                            <w:proofErr w:type="spellEnd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dolor sit </w:t>
                            </w:r>
                            <w:proofErr w:type="spellStart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adipiscing</w:t>
                            </w:r>
                            <w:proofErr w:type="spellEnd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incid</w:t>
                            </w:r>
                            <w:proofErr w:type="spellEnd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cr/>
                            </w:r>
                            <w:proofErr w:type="spellStart"/>
                            <w:proofErr w:type="gramStart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idunt</w:t>
                            </w:r>
                            <w:proofErr w:type="spellEnd"/>
                            <w:proofErr w:type="gramEnd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et </w:t>
                            </w:r>
                            <w:proofErr w:type="spellStart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dolore</w:t>
                            </w:r>
                            <w:proofErr w:type="spellEnd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magna </w:t>
                            </w:r>
                            <w:proofErr w:type="spellStart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enim</w:t>
                            </w:r>
                            <w:proofErr w:type="spellEnd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ad minim </w:t>
                            </w:r>
                            <w:proofErr w:type="spellStart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veniam</w:t>
                            </w:r>
                            <w:proofErr w:type="spellEnd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quis</w:t>
                            </w:r>
                            <w:proofErr w:type="spellEnd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nostrud</w:t>
                            </w:r>
                            <w:proofErr w:type="spellEnd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exer</w:t>
                            </w:r>
                            <w:proofErr w:type="spellEnd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cr/>
                            </w:r>
                            <w:proofErr w:type="gramStart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citation</w:t>
                            </w:r>
                            <w:proofErr w:type="gramEnd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ullamco</w:t>
                            </w:r>
                            <w:proofErr w:type="spellEnd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laboris</w:t>
                            </w:r>
                            <w:proofErr w:type="spellEnd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nisi </w:t>
                            </w:r>
                            <w:proofErr w:type="spellStart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aliquip</w:t>
                            </w:r>
                            <w:proofErr w:type="spellEnd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ex </w:t>
                            </w:r>
                            <w:proofErr w:type="spellStart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ea</w:t>
                            </w:r>
                            <w:proofErr w:type="spellEnd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commodo</w:t>
                            </w:r>
                            <w:proofErr w:type="spellEnd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consequat</w:t>
                            </w:r>
                            <w:proofErr w:type="spellEnd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Duis</w:t>
                            </w:r>
                            <w:proofErr w:type="spellEnd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aute</w:t>
                            </w:r>
                            <w:proofErr w:type="spellEnd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irure</w:t>
                            </w:r>
                            <w:proofErr w:type="spellEnd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dolor in </w:t>
                            </w:r>
                            <w:proofErr w:type="spellStart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reprehenderit</w:t>
                            </w:r>
                            <w:proofErr w:type="spellEnd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voluptate</w:t>
                            </w:r>
                            <w:proofErr w:type="spellEnd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velit</w:t>
                            </w:r>
                            <w:proofErr w:type="spellEnd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esse</w:t>
                            </w:r>
                            <w:proofErr w:type="spellEnd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cillum</w:t>
                            </w:r>
                            <w:proofErr w:type="spellEnd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dolore</w:t>
                            </w:r>
                            <w:proofErr w:type="spellEnd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eu</w:t>
                            </w:r>
                            <w:proofErr w:type="spellEnd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fugiat</w:t>
                            </w:r>
                            <w:proofErr w:type="spellEnd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nulla</w:t>
                            </w:r>
                            <w:proofErr w:type="spellEnd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pariatur</w:t>
                            </w:r>
                            <w:proofErr w:type="spellEnd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cr/>
                            </w:r>
                            <w:proofErr w:type="spellStart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Excepteur</w:t>
                            </w:r>
                            <w:proofErr w:type="spellEnd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sint</w:t>
                            </w:r>
                            <w:proofErr w:type="spellEnd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occaecat</w:t>
                            </w:r>
                            <w:proofErr w:type="spellEnd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cupidatat</w:t>
                            </w:r>
                            <w:proofErr w:type="spellEnd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proident</w:t>
                            </w:r>
                            <w:proofErr w:type="spellEnd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sunt</w:t>
                            </w:r>
                            <w:proofErr w:type="spellEnd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in culpa qui </w:t>
                            </w:r>
                            <w:proofErr w:type="spellStart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officia</w:t>
                            </w:r>
                            <w:proofErr w:type="spellEnd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deserunt</w:t>
                            </w:r>
                            <w:proofErr w:type="spellEnd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mollit</w:t>
                            </w:r>
                            <w:proofErr w:type="spellEnd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anim</w:t>
                            </w:r>
                            <w:proofErr w:type="spellEnd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id </w:t>
                            </w:r>
                            <w:proofErr w:type="spellStart"/>
                            <w:proofErr w:type="gramStart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est</w:t>
                            </w:r>
                            <w:proofErr w:type="spellEnd"/>
                            <w:proofErr w:type="gramEnd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laborum</w:t>
                            </w:r>
                            <w:proofErr w:type="spellEnd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cr/>
                            </w:r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cr/>
                            </w:r>
                            <w:proofErr w:type="spellStart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adipiscing</w:t>
                            </w:r>
                            <w:proofErr w:type="spellEnd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et</w:t>
                            </w:r>
                            <w:proofErr w:type="gramEnd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dolore</w:t>
                            </w:r>
                            <w:proofErr w:type="spellEnd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magna </w:t>
                            </w:r>
                            <w:proofErr w:type="spellStart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enim</w:t>
                            </w:r>
                            <w:proofErr w:type="spellEnd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ad minim </w:t>
                            </w:r>
                            <w:proofErr w:type="spellStart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veniam</w:t>
                            </w:r>
                            <w:proofErr w:type="spellEnd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quis</w:t>
                            </w:r>
                            <w:proofErr w:type="spellEnd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nostrud</w:t>
                            </w:r>
                            <w:proofErr w:type="spellEnd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exer</w:t>
                            </w:r>
                            <w:proofErr w:type="spellEnd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citation </w:t>
                            </w:r>
                            <w:proofErr w:type="spellStart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ullamco</w:t>
                            </w:r>
                            <w:proofErr w:type="spellEnd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laboris</w:t>
                            </w:r>
                            <w:proofErr w:type="spellEnd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nisi </w:t>
                            </w:r>
                            <w:proofErr w:type="spellStart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aliquip</w:t>
                            </w:r>
                            <w:proofErr w:type="spellEnd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ex </w:t>
                            </w:r>
                            <w:proofErr w:type="spellStart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ea</w:t>
                            </w:r>
                            <w:proofErr w:type="spellEnd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commodo</w:t>
                            </w:r>
                            <w:proofErr w:type="spellEnd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consequat</w:t>
                            </w:r>
                            <w:proofErr w:type="spellEnd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Duis</w:t>
                            </w:r>
                            <w:proofErr w:type="spellEnd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aute</w:t>
                            </w:r>
                            <w:proofErr w:type="spellEnd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irure</w:t>
                            </w:r>
                            <w:proofErr w:type="spellEnd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dolor in </w:t>
                            </w:r>
                            <w:proofErr w:type="spellStart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reprehenderit</w:t>
                            </w:r>
                            <w:proofErr w:type="spellEnd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cr/>
                            </w:r>
                            <w:proofErr w:type="spellStart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voluptate</w:t>
                            </w:r>
                            <w:proofErr w:type="spellEnd"/>
                            <w:proofErr w:type="gramEnd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velit</w:t>
                            </w:r>
                            <w:proofErr w:type="spellEnd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esse</w:t>
                            </w:r>
                            <w:proofErr w:type="spellEnd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cillum</w:t>
                            </w:r>
                            <w:proofErr w:type="spellEnd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dolore</w:t>
                            </w:r>
                            <w:proofErr w:type="spellEnd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eu</w:t>
                            </w:r>
                            <w:proofErr w:type="spellEnd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fugiat</w:t>
                            </w:r>
                            <w:proofErr w:type="spellEnd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nulla</w:t>
                            </w:r>
                            <w:proofErr w:type="spellEnd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pariatur</w:t>
                            </w:r>
                            <w:proofErr w:type="spellEnd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cr/>
                            </w:r>
                            <w:proofErr w:type="spellStart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Excepteur</w:t>
                            </w:r>
                            <w:proofErr w:type="spellEnd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sint</w:t>
                            </w:r>
                            <w:proofErr w:type="spellEnd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occaecat</w:t>
                            </w:r>
                            <w:proofErr w:type="spellEnd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cupidatat</w:t>
                            </w:r>
                            <w:proofErr w:type="spellEnd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proident</w:t>
                            </w:r>
                            <w:proofErr w:type="spellEnd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sunt</w:t>
                            </w:r>
                            <w:proofErr w:type="spellEnd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in culpa qui </w:t>
                            </w:r>
                            <w:proofErr w:type="spellStart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officia</w:t>
                            </w:r>
                            <w:proofErr w:type="spellEnd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deserunt</w:t>
                            </w:r>
                            <w:proofErr w:type="spellEnd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mollit</w:t>
                            </w:r>
                            <w:proofErr w:type="spellEnd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anim</w:t>
                            </w:r>
                            <w:proofErr w:type="spellEnd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id </w:t>
                            </w:r>
                            <w:proofErr w:type="spellStart"/>
                            <w:proofErr w:type="gramStart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est</w:t>
                            </w:r>
                            <w:proofErr w:type="spellEnd"/>
                            <w:proofErr w:type="gramEnd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laborum</w:t>
                            </w:r>
                            <w:proofErr w:type="spellEnd"/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cr/>
                            </w:r>
                            <w:r w:rsidRPr="001D535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4FE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2pt;margin-top:499.2pt;width:501.15pt;height:205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" filled="f" stroked="f">
                <v:textbox>
                  <w:txbxContent>
                    <w:p w:rsidR="00546368" w:rsidRPr="001D5355" w:rsidRDefault="001D5355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Lorem</w:t>
                      </w:r>
                      <w:proofErr w:type="spellEnd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ipsum</w:t>
                      </w:r>
                      <w:proofErr w:type="spellEnd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dolor sit </w:t>
                      </w:r>
                      <w:proofErr w:type="spellStart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adipiscing</w:t>
                      </w:r>
                      <w:proofErr w:type="spellEnd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incid</w:t>
                      </w:r>
                      <w:proofErr w:type="spellEnd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cr/>
                      </w:r>
                      <w:proofErr w:type="spellStart"/>
                      <w:proofErr w:type="gramStart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idunt</w:t>
                      </w:r>
                      <w:proofErr w:type="spellEnd"/>
                      <w:proofErr w:type="gramEnd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et </w:t>
                      </w:r>
                      <w:proofErr w:type="spellStart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dolore</w:t>
                      </w:r>
                      <w:proofErr w:type="spellEnd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magna </w:t>
                      </w:r>
                      <w:proofErr w:type="spellStart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enim</w:t>
                      </w:r>
                      <w:proofErr w:type="spellEnd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ad minim </w:t>
                      </w:r>
                      <w:proofErr w:type="spellStart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veniam</w:t>
                      </w:r>
                      <w:proofErr w:type="spellEnd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quis</w:t>
                      </w:r>
                      <w:proofErr w:type="spellEnd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nostrud</w:t>
                      </w:r>
                      <w:proofErr w:type="spellEnd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exer</w:t>
                      </w:r>
                      <w:proofErr w:type="spellEnd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cr/>
                      </w:r>
                      <w:proofErr w:type="gramStart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citation</w:t>
                      </w:r>
                      <w:proofErr w:type="gramEnd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ullamco</w:t>
                      </w:r>
                      <w:proofErr w:type="spellEnd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laboris</w:t>
                      </w:r>
                      <w:proofErr w:type="spellEnd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nisi </w:t>
                      </w:r>
                      <w:proofErr w:type="spellStart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aliquip</w:t>
                      </w:r>
                      <w:proofErr w:type="spellEnd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ex </w:t>
                      </w:r>
                      <w:proofErr w:type="spellStart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ea</w:t>
                      </w:r>
                      <w:proofErr w:type="spellEnd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commodo</w:t>
                      </w:r>
                      <w:proofErr w:type="spellEnd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consequat</w:t>
                      </w:r>
                      <w:proofErr w:type="spellEnd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Duis</w:t>
                      </w:r>
                      <w:proofErr w:type="spellEnd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aute</w:t>
                      </w:r>
                      <w:proofErr w:type="spellEnd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irure</w:t>
                      </w:r>
                      <w:proofErr w:type="spellEnd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dolor in </w:t>
                      </w:r>
                      <w:proofErr w:type="spellStart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reprehenderit</w:t>
                      </w:r>
                      <w:proofErr w:type="spellEnd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voluptate</w:t>
                      </w:r>
                      <w:proofErr w:type="spellEnd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velit</w:t>
                      </w:r>
                      <w:proofErr w:type="spellEnd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esse</w:t>
                      </w:r>
                      <w:proofErr w:type="spellEnd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cillum</w:t>
                      </w:r>
                      <w:proofErr w:type="spellEnd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dolore</w:t>
                      </w:r>
                      <w:proofErr w:type="spellEnd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eu</w:t>
                      </w:r>
                      <w:proofErr w:type="spellEnd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fugiat</w:t>
                      </w:r>
                      <w:proofErr w:type="spellEnd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nulla</w:t>
                      </w:r>
                      <w:proofErr w:type="spellEnd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pariatur</w:t>
                      </w:r>
                      <w:proofErr w:type="spellEnd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. </w:t>
                      </w:r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cr/>
                      </w:r>
                      <w:proofErr w:type="spellStart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Excepteur</w:t>
                      </w:r>
                      <w:proofErr w:type="spellEnd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sint</w:t>
                      </w:r>
                      <w:proofErr w:type="spellEnd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occaecat</w:t>
                      </w:r>
                      <w:proofErr w:type="spellEnd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cupidatat</w:t>
                      </w:r>
                      <w:proofErr w:type="spellEnd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proident</w:t>
                      </w:r>
                      <w:proofErr w:type="spellEnd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sunt</w:t>
                      </w:r>
                      <w:proofErr w:type="spellEnd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in culpa qui </w:t>
                      </w:r>
                      <w:proofErr w:type="spellStart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officia</w:t>
                      </w:r>
                      <w:proofErr w:type="spellEnd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deserunt</w:t>
                      </w:r>
                      <w:proofErr w:type="spellEnd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mollit</w:t>
                      </w:r>
                      <w:proofErr w:type="spellEnd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anim</w:t>
                      </w:r>
                      <w:proofErr w:type="spellEnd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id </w:t>
                      </w:r>
                      <w:proofErr w:type="spellStart"/>
                      <w:proofErr w:type="gramStart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est</w:t>
                      </w:r>
                      <w:proofErr w:type="spellEnd"/>
                      <w:proofErr w:type="gramEnd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laborum</w:t>
                      </w:r>
                      <w:proofErr w:type="spellEnd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cr/>
                      </w:r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cr/>
                      </w:r>
                      <w:proofErr w:type="spellStart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adipiscing</w:t>
                      </w:r>
                      <w:proofErr w:type="spellEnd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et</w:t>
                      </w:r>
                      <w:proofErr w:type="gramEnd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dolore</w:t>
                      </w:r>
                      <w:proofErr w:type="spellEnd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magna </w:t>
                      </w:r>
                      <w:proofErr w:type="spellStart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enim</w:t>
                      </w:r>
                      <w:proofErr w:type="spellEnd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ad minim </w:t>
                      </w:r>
                      <w:proofErr w:type="spellStart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veniam</w:t>
                      </w:r>
                      <w:proofErr w:type="spellEnd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quis</w:t>
                      </w:r>
                      <w:proofErr w:type="spellEnd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nostrud</w:t>
                      </w:r>
                      <w:proofErr w:type="spellEnd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exer</w:t>
                      </w:r>
                      <w:proofErr w:type="spellEnd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citation </w:t>
                      </w:r>
                      <w:proofErr w:type="spellStart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ullamco</w:t>
                      </w:r>
                      <w:proofErr w:type="spellEnd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laboris</w:t>
                      </w:r>
                      <w:proofErr w:type="spellEnd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nisi </w:t>
                      </w:r>
                      <w:proofErr w:type="spellStart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aliquip</w:t>
                      </w:r>
                      <w:proofErr w:type="spellEnd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ex </w:t>
                      </w:r>
                      <w:proofErr w:type="spellStart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ea</w:t>
                      </w:r>
                      <w:proofErr w:type="spellEnd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commodo</w:t>
                      </w:r>
                      <w:proofErr w:type="spellEnd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consequat</w:t>
                      </w:r>
                      <w:proofErr w:type="spellEnd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Duis</w:t>
                      </w:r>
                      <w:proofErr w:type="spellEnd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aute</w:t>
                      </w:r>
                      <w:proofErr w:type="spellEnd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irure</w:t>
                      </w:r>
                      <w:proofErr w:type="spellEnd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dolor in </w:t>
                      </w:r>
                      <w:proofErr w:type="spellStart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reprehenderit</w:t>
                      </w:r>
                      <w:proofErr w:type="spellEnd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in </w:t>
                      </w:r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cr/>
                      </w:r>
                      <w:proofErr w:type="spellStart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voluptate</w:t>
                      </w:r>
                      <w:proofErr w:type="spellEnd"/>
                      <w:proofErr w:type="gramEnd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velit</w:t>
                      </w:r>
                      <w:proofErr w:type="spellEnd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esse</w:t>
                      </w:r>
                      <w:proofErr w:type="spellEnd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cillum</w:t>
                      </w:r>
                      <w:proofErr w:type="spellEnd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dolore</w:t>
                      </w:r>
                      <w:proofErr w:type="spellEnd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eu</w:t>
                      </w:r>
                      <w:proofErr w:type="spellEnd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fugiat</w:t>
                      </w:r>
                      <w:proofErr w:type="spellEnd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nulla</w:t>
                      </w:r>
                      <w:proofErr w:type="spellEnd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pariatur</w:t>
                      </w:r>
                      <w:proofErr w:type="spellEnd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. </w:t>
                      </w:r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cr/>
                      </w:r>
                      <w:proofErr w:type="spellStart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Excepteur</w:t>
                      </w:r>
                      <w:proofErr w:type="spellEnd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sint</w:t>
                      </w:r>
                      <w:proofErr w:type="spellEnd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occaecat</w:t>
                      </w:r>
                      <w:proofErr w:type="spellEnd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cupidatat</w:t>
                      </w:r>
                      <w:proofErr w:type="spellEnd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proident</w:t>
                      </w:r>
                      <w:proofErr w:type="spellEnd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sunt</w:t>
                      </w:r>
                      <w:proofErr w:type="spellEnd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in culpa qui </w:t>
                      </w:r>
                      <w:proofErr w:type="spellStart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officia</w:t>
                      </w:r>
                      <w:proofErr w:type="spellEnd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deserunt</w:t>
                      </w:r>
                      <w:proofErr w:type="spellEnd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mollit</w:t>
                      </w:r>
                      <w:proofErr w:type="spellEnd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anim</w:t>
                      </w:r>
                      <w:proofErr w:type="spellEnd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id </w:t>
                      </w:r>
                      <w:proofErr w:type="spellStart"/>
                      <w:proofErr w:type="gramStart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est</w:t>
                      </w:r>
                      <w:proofErr w:type="spellEnd"/>
                      <w:proofErr w:type="gramEnd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laborum</w:t>
                      </w:r>
                      <w:proofErr w:type="spellEnd"/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cr/>
                      </w:r>
                      <w:r w:rsidRPr="001D535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 w:rsidR="001D5355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8437C81" wp14:editId="000C4A4B">
                <wp:simplePos x="0" y="0"/>
                <wp:positionH relativeFrom="column">
                  <wp:posOffset>961390</wp:posOffset>
                </wp:positionH>
                <wp:positionV relativeFrom="paragraph">
                  <wp:posOffset>4822825</wp:posOffset>
                </wp:positionV>
                <wp:extent cx="3800475" cy="12668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368" w:rsidRPr="001D5355" w:rsidRDefault="001D5355" w:rsidP="001D5355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  <w:t>MEDIA</w:t>
                            </w:r>
                          </w:p>
                          <w:p w:rsidR="00546368" w:rsidRPr="001D5355" w:rsidRDefault="00546368" w:rsidP="001D5355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1D535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COMPANY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37C81" id="_x0000_s1027" type="#_x0000_t202" style="position:absolute;margin-left:75.7pt;margin-top:379.75pt;width:299.25pt;height:9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" filled="f" stroked="f">
                <v:textbox>
                  <w:txbxContent>
                    <w:p w:rsidR="00546368" w:rsidRPr="001D5355" w:rsidRDefault="001D5355" w:rsidP="001D5355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  <w:t>MEDIA</w:t>
                      </w:r>
                    </w:p>
                    <w:p w:rsidR="00546368" w:rsidRPr="001D5355" w:rsidRDefault="00546368" w:rsidP="001D5355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1D5355"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>COMPANY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1EEC" w:rsidSect="005758F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8F2"/>
    <w:rsid w:val="001D5355"/>
    <w:rsid w:val="00366AF0"/>
    <w:rsid w:val="00546368"/>
    <w:rsid w:val="005758F2"/>
    <w:rsid w:val="00DD1EEC"/>
    <w:rsid w:val="00E6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chartTrackingRefBased/>
  <w15:docId w15:val="{552ECF47-52BB-4349-8644-00AAD340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2</cp:revision>
  <dcterms:created xsi:type="dcterms:W3CDTF">2021-08-14T08:56:00Z</dcterms:created>
  <dcterms:modified xsi:type="dcterms:W3CDTF">2021-08-14T08:56:00Z</dcterms:modified>
</cp:coreProperties>
</file>