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80" w:type="dxa"/>
        <w:tblLook w:val="04A0" w:firstRow="1" w:lastRow="0" w:firstColumn="1" w:lastColumn="0" w:noHBand="0" w:noVBand="1"/>
      </w:tblPr>
      <w:tblGrid>
        <w:gridCol w:w="275"/>
        <w:gridCol w:w="275"/>
        <w:gridCol w:w="4644"/>
        <w:gridCol w:w="275"/>
        <w:gridCol w:w="5875"/>
        <w:gridCol w:w="281"/>
        <w:gridCol w:w="281"/>
      </w:tblGrid>
      <w:tr w:rsidR="00F428F5" w:rsidRPr="00F428F5" w:rsidTr="00F428F5">
        <w:trPr>
          <w:trHeight w:val="276"/>
        </w:trPr>
        <w:tc>
          <w:tcPr>
            <w:tcW w:w="1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F428F5" w:rsidRPr="00F428F5" w:rsidTr="0021421A">
        <w:trPr>
          <w:trHeight w:val="2076"/>
        </w:trPr>
        <w:tc>
          <w:tcPr>
            <w:tcW w:w="1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30B9D9"/>
            <w:noWrap/>
            <w:vAlign w:val="center"/>
            <w:hideMark/>
          </w:tcPr>
          <w:p w:rsidR="00F428F5" w:rsidRPr="00F428F5" w:rsidRDefault="00FD25FE" w:rsidP="00214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7451"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ABA426D" wp14:editId="26931728">
                  <wp:simplePos x="0" y="0"/>
                  <wp:positionH relativeFrom="page">
                    <wp:posOffset>6330950</wp:posOffset>
                  </wp:positionH>
                  <wp:positionV relativeFrom="page">
                    <wp:posOffset>-53340</wp:posOffset>
                  </wp:positionV>
                  <wp:extent cx="1093470" cy="229870"/>
                  <wp:effectExtent l="0" t="0" r="0" b="0"/>
                  <wp:wrapNone/>
                  <wp:docPr id="171" name="Picture 170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0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470" cy="229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28F5" w:rsidRPr="00F428F5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0D1F8BC" wp14:editId="623FF633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24130</wp:posOffset>
                      </wp:positionV>
                      <wp:extent cx="6720840" cy="1074420"/>
                      <wp:effectExtent l="0" t="0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20840" cy="1074420"/>
                                <a:chOff x="0" y="0"/>
                                <a:chExt cx="6719415" cy="1078069"/>
                              </a:xfrm>
                            </wpg:grpSpPr>
                            <wpg:grpSp>
                              <wpg:cNvPr id="2" name="Group 2"/>
                              <wpg:cNvGrpSpPr/>
                              <wpg:grpSpPr>
                                <a:xfrm>
                                  <a:off x="3541581" y="23800"/>
                                  <a:ext cx="3177834" cy="1042949"/>
                                  <a:chOff x="3541581" y="23800"/>
                                  <a:chExt cx="3177834" cy="1042949"/>
                                </a:xfrm>
                              </wpg:grpSpPr>
                              <wpg:grpSp>
                                <wpg:cNvPr id="4" name="Group 4"/>
                                <wpg:cNvGrpSpPr/>
                                <wpg:grpSpPr>
                                  <a:xfrm>
                                    <a:off x="3541581" y="23800"/>
                                    <a:ext cx="324353" cy="1042949"/>
                                    <a:chOff x="3541581" y="23800"/>
                                    <a:chExt cx="324353" cy="1042949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8" name="Picture 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3541581" y="23800"/>
                                      <a:ext cx="324353" cy="3230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9" name="Picture 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3541757" y="383996"/>
                                      <a:ext cx="324000" cy="3227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3541757" y="744015"/>
                                      <a:ext cx="324000" cy="3227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wpg:grpSp>
                              <wps:wsp>
                                <wps:cNvPr id="5" name="TextBox 8"/>
                                <wps:cNvSpPr txBox="1"/>
                                <wps:spPr>
                                  <a:xfrm>
                                    <a:off x="3834325" y="44363"/>
                                    <a:ext cx="2885090" cy="264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:rsidR="00F428F5" w:rsidRDefault="00F428F5" w:rsidP="00F428F5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="Century Gothic" w:hAnsi="Century Gothic" w:cstheme="minorBidi"/>
                                          <w:color w:val="384D5D"/>
                                          <w:sz w:val="22"/>
                                          <w:szCs w:val="22"/>
                                          <w:lang w:val="sr-Latn-RS"/>
                                        </w:rPr>
                                        <w:t xml:space="preserve">Class: </w:t>
                                      </w:r>
                                      <w:r>
                                        <w:rPr>
                                          <w:rFonts w:ascii="Century Gothic" w:hAnsi="Century Gothic" w:cstheme="minorBidi"/>
                                          <w:b/>
                                          <w:bCs/>
                                          <w:color w:val="384D5D"/>
                                          <w:sz w:val="22"/>
                                          <w:szCs w:val="22"/>
                                          <w:lang w:val="sr-Latn-RS"/>
                                        </w:rPr>
                                        <w:t>BIOLOGY</w:t>
                                      </w:r>
                                    </w:p>
                                  </w:txbxContent>
                                </wps:txbx>
                                <wps:bodyPr wrap="square" rtlCol="0" anchor="t">
                                  <a:spAutoFit/>
                                </wps:bodyPr>
                              </wps:wsp>
                              <wps:wsp>
                                <wps:cNvPr id="6" name="TextBox 9"/>
                                <wps:cNvSpPr txBox="1"/>
                                <wps:spPr>
                                  <a:xfrm>
                                    <a:off x="3834317" y="409596"/>
                                    <a:ext cx="2885090" cy="264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:rsidR="00F428F5" w:rsidRDefault="00F428F5" w:rsidP="00F428F5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="Century Gothic" w:hAnsi="Century Gothic" w:cstheme="minorBidi"/>
                                          <w:color w:val="384D5D"/>
                                          <w:sz w:val="22"/>
                                          <w:szCs w:val="22"/>
                                          <w:lang w:val="sr-Latn-RS"/>
                                        </w:rPr>
                                        <w:t xml:space="preserve">Date: </w:t>
                                      </w:r>
                                      <w:r>
                                        <w:rPr>
                                          <w:rFonts w:ascii="Century Gothic" w:hAnsi="Century Gothic" w:cstheme="minorBidi"/>
                                          <w:b/>
                                          <w:bCs/>
                                          <w:color w:val="384D5D"/>
                                          <w:sz w:val="22"/>
                                          <w:szCs w:val="22"/>
                                          <w:lang w:val="sr-Latn-RS"/>
                                        </w:rPr>
                                        <w:t xml:space="preserve">09/09/2020 </w:t>
                                      </w:r>
                                    </w:p>
                                  </w:txbxContent>
                                </wps:txbx>
                                <wps:bodyPr wrap="square" rtlCol="0" anchor="t">
                                  <a:spAutoFit/>
                                </wps:bodyPr>
                              </wps:wsp>
                              <wps:wsp>
                                <wps:cNvPr id="7" name="TextBox 10"/>
                                <wps:cNvSpPr txBox="1"/>
                                <wps:spPr>
                                  <a:xfrm>
                                    <a:off x="3834317" y="774829"/>
                                    <a:ext cx="2885090" cy="264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:rsidR="00F428F5" w:rsidRDefault="00F428F5" w:rsidP="00F428F5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="Century Gothic" w:hAnsi="Century Gothic" w:cstheme="minorBidi"/>
                                          <w:color w:val="384D5D"/>
                                          <w:sz w:val="22"/>
                                          <w:szCs w:val="22"/>
                                          <w:lang w:val="sr-Latn-RS"/>
                                        </w:rPr>
                                        <w:t xml:space="preserve">Topic: </w:t>
                                      </w:r>
                                      <w:r>
                                        <w:rPr>
                                          <w:rFonts w:ascii="Century Gothic" w:hAnsi="Century Gothic" w:cstheme="minorBidi"/>
                                          <w:b/>
                                          <w:bCs/>
                                          <w:color w:val="384D5D"/>
                                          <w:sz w:val="22"/>
                                          <w:szCs w:val="22"/>
                                          <w:lang w:val="sr-Latn-RS"/>
                                        </w:rPr>
                                        <w:t>CORNELL NOTES ANATOMY</w:t>
                                      </w:r>
                                    </w:p>
                                  </w:txbxContent>
                                </wps:txbx>
                                <wps:bodyPr wrap="square" rtlCol="0" anchor="t">
                                  <a:sp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50417" cy="10780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D1F8BC" id="Group 1" o:spid="_x0000_s1026" style="position:absolute;margin-left:33.6pt;margin-top:1.9pt;width:529.2pt;height:84.6pt;z-index:251658240" coordsize="67194,107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KZTjQBAAA/RgAAA4AAABkcnMvZTJvRG9jLnhtbOxZbW/bNhD+PmD/&#10;QdB3x3qzJQtxitRJgwHFFrTdD6BpyhIqiRxJxw6G/ffdkZQcv2SrU6SDsXyoK1E88u5499xzzOW7&#10;TVN7D0yqirdTP7wIfI+1lC+qdjn1f//yYZD5ntKkXZCat2zqPzLlv7v6+afLtchZxEteL5j0YJFW&#10;5Wsx9UutRT4cKlqyhqgLLlgLHwsuG6LhVS6HC0nWsHpTD6MgGA/XXC6E5JQpBaM39qN/ZdYvCkb1&#10;b0WhmPbqqQ+6afMrze8cf4dXlyRfSiLKijo1yAu0aEjVwqb9UjdEE28lq4OlmopKrnihLyhvhrwo&#10;KsqMDWBNGOxZcyf5Shhblvl6KXo3gWv3/PTiZemvD/fSqxZwdr7XkgaOyOzqheiatVjmMONOis/i&#10;XrqBpX1DazeFbPB/sMPbGKc+9k5lG+1RGBynUZAl4HsK38IgTZLIuZ2WcDYHcrS87SXDSRKOesks&#10;GE9Qq2G38RD169XpX3q9nWXRrmXRCyyLR6BIBi4CG6I4C5wFnY1xmKZZnHSaJtEkMZqSvLfxmRW2&#10;1j63xqnWghZPzzF5BWujJB7F32fs8SWesVVUNId/Lv7h6SD+/x0nQEqvJPPdIs03rdEQ+XUlBpCq&#10;guhqXtWVfjSwA0mJSrUP9xW9l/Zlm0qAefYI4Ctu6mV4CCiAc6wEQYs+cvpVeS2flaRdsmslAK8w&#10;EzHId6eb153t5nUlPlR1jfmHz84wwLY9bDjiG4s7N5yuGtZqC6SS1WAjb1VZCeV7MmfNnAEuyF8W&#10;EPcUQFwDOAhZtdogHcT+R6Vxd8wCg3V/Rtl1EEyi94PZKJgNkiC9HVxPknSQBrdpEiRZOAtnf6F0&#10;mOQrxcB8Ut+IyqkOowfKHwU2VwIsZBro9R6IAXiLDqCQQYlORQgr9BDqqrRkmpb4WIDzPoHDrUz/&#10;wXh661w8BgXghxJ7cPdMSqM7EPjiJzEeR3GQjc25bpcRUuk7xhsPH8DRoIvxLHkAx1qtuikuHqwi&#10;RkPQy4YUPJxNYkz2E8Og5G6kn1NiQGV5S4zjiZGOUlMt4yyeTEzkW6BwmRFACTWMII6iFCqnDfcu&#10;wbqw//9kRgju2K0ZMAJOOd/cQILwVjS2aO84MhaNLjeACwfAb+GYf2hubGkzMmXou1RHHuDt2yow&#10;dl3HOpbPJREMihguu+VDQOFtbH+B2viebywfcnOws/D0BoYd88Hx5youkOw4guWAhidJPI53fRdl&#10;2SiYOGCJxslobHKoZ5VQWk4puSRvOTIsxKatUuZJP9YMT61uP7EC2ifT/OCAonI5n9XSsz0mdGqg&#10;TtdpgiJGACda9nGSrBMx0WJa2xP3Zp2Q2Z+3updvqpZLwz1M483QAMOo9MaSUdDXzu9cYR2AvtCb&#10;+QY8hI9zvniEw1xDOz311R8rgnxb6nrGbfdNWlpycIylOUpcrzQ42FCdrbjbAYLyB0XneD86DSlB&#10;hSCCT47O0Ja9JJiM9sveW3j+Y2q8Xni6+42zjlIIq10MtfzgO8M0TZMsclcVXd/yFqb/ZZi626lX&#10;ANOnZR9p5Tk1jkAmd9mxqfznS47xqvCNHB+QY+BKhxfIUTQKgDPbdhEukA+ugU+kdeb6ZP8mxSQH&#10;3LED+9i5xH/6bpjJ9q8WV38DAAD//wMAUEsDBBQABgAIAAAAIQCP+Uxy0wAAAK0CAAAZAAAAZHJz&#10;L19yZWxzL2Uyb0RvYy54bWwucmVsc7ySy4oCMRBF9wP+Q6i9nX7IMAym3YjgVvQDiqS6O9h5kESx&#10;/96ADIwguutlVXHPPYtab25mZFcKUTsroCpKYGSlU9r2Ak7H3fIHWExoFY7OkoCJImzaxdf6QCOm&#10;HIqD9pFlio0ChpT8L+dRDmQwFs6TzZfOBYMpj6HnHuUZe+J1WX7z8J8B7ROT7ZWAsFcNsOPkc/Nn&#10;tus6LWnr5MWQTS8quDa5OwMx9JQEGFIaH8umINMBf+1Qz+NQv3Oo5nGo3jms5nFY/Tnwpydr7wAA&#10;AP//AwBQSwMEFAAGAAgAAAAhADqImS3gAAAACQEAAA8AAABkcnMvZG93bnJldi54bWxMj81qwzAQ&#10;hO+FvoPYQm+N/EOc4loOIbQ9hUKTQultY21sE2tlLMV23r7Kqb3tMMPsN8V6Np0YaXCtZQXxIgJB&#10;XFndcq3g6/D29AzCeWSNnWVScCUH6/L+rsBc24k/adz7WoQSdjkqaLzvcyld1ZBBt7A9cfBOdjDo&#10;gxxqqQecQrnpZBJFmTTYcvjQYE/bhqrz/mIUvE84bdL4ddydT9vrz2H58b2LSanHh3nzAsLT7P/C&#10;cMMP6FAGpqO9sHaiU5CtkpBUkIYBNztOlhmIY7hWaQSyLOT/BeUvAAAA//8DAFBLAwQUAAYACAAA&#10;ACEALP9hIt8CAABQCgAAFAAAAGRycy9tZWRpYS9pbWFnZTQuZW1mzJZJT5NRFIbfyuA8IQhBYzBR&#10;gQSafm2BIjIYHEIsKIOJC40SKENkSsFQjSbsjBvX/gX9DS5cmagbExcSo//ArWLioj7n63dLYUEs&#10;C8Jp3u+ec++5577n3CENSfoJnKSapfdVzpKqH4CwVHe1/5oU0q0D0jLDe0A3mAEmP+qlZzFpFb06&#10;5HflP+9ulGj1cqn6NKeHWtSYRrWglOoUUVjtivKNYTWgxelr4RdXq5roi2J7SqiZNsbX49dI5F7N&#10;K028FAxm8BvAXsJaRE+iT4Iw9qwm8jyOox0CIXAugLRiaQSyrlt+JAwHcgfDY+lUaq7Ti0QjLRkv&#10;5iW8hUxTXdRrzUTb2mdnfd84fufBlfTo8vTcZGd7tC0cycTjLeEW3xkllvG8trBNQCqA43Mi0G3d&#10;k4FeQ2swH5NKYPphMASmgOVS8jubpcnLWwuSG6JOKaq0pEdU6zGZXPfrNKVpduF/xPJxHB2XRP89&#10;jdD/tCBANhDjk6vpSvcL+r5wXvbRk/T71z/O/y5dvbpJPgOws71L6sNeaZxJn8qkFPpH8jGMl+bg&#10;OB1hoQbmO3730RMgxwFlg4T0JrCz2b8qLxhz8WxeBzC+p8AxsMbgd9ZuLbBvozt7f6202TZ/N9/G&#10;nxzc6B+CuJtv8Tfb5n+JNYxHD6gBTlzdmObnjU9RNRgMilNMDdJnpNPso+P88iycsHcbx2bOSiHH&#10;RuzdxrGLM1zI8SL2djkOcQamgG1p39rOvgGcQ/8NWGBtJ+5s5o6YvaUr3aUV0qsq+fct6RyD1vnf&#10;wR7gDRiRvQDDWiyXBtm71yXSPHfJ8Jw6uTO/+d7XM9/uSG5dybgRIu9v/R2Au5K/l7UE+1O5vhef&#10;CfIL2+1FF74W04nj6jiUFXnvLgTkHDcX18XbDscegmzFkXw3vA3brdM0e+jOrNVpAnu31WkrjjtV&#10;p29HN9bpK/Zuq9NWHIutE/fQ/09C44v9N/wHAAD//wMAUEsDBBQABgAIAAAAIQAhVXt+7AUAAMgU&#10;AAAUAAAAZHJzL21lZGlhL2ltYWdlMi5lbWacmFtsVUUUhudAASN3KDcxUG5pq23pOaetBWyrUEEk&#10;vOgDESuCpZZqW5Br0RDxEl9Q5MEHjA8aA76YqIlGiC+aGIMxsUCCigaiIprgDTVqxJjW729mdGUk&#10;s427Weff/55/zbrMzE7PyTnnTmDh2jHSOVm4XhrrnKzsptXLncu590qd62dwGJbHur3wbLlze4rO&#10;nYZPy/mHHt5eNdydvrHErXS97j63zbW7DW6L63BlrtbVuEWuwGcRVsFdHc/q+atzDa6KZwV43jW6&#10;arDIZ56/SuZtZY7tzFGD9bh7/g44kbsxWA6b7825vS3c+uufe9VAUcShPuy29q0dHb1N+dpCbX1f&#10;vphvzG/pqyor5Bv6Ctct6ukZ0taim4e1bt2wq6u3sylfrK0pIOZT4mJdTX2fPpC7SehCLpP9vWJO&#10;9ffTQZk0umjt0D3tdrRzaEx16GpcfacbCS7Awpzh/goKXMJz0M3EJmBtiGuGOzeC+zosXIP+YmhI&#10;82OJc7KgF6Z8uklIGl3y05UVRxr5yXRJrysVJ8ytWCGm/JrwU53Xe2wG1cNwhfpCb4ixt4LB0LO4&#10;r+j/1de4lwfJ+xtqTeV7AM3XaB4Hz4APg6cyfHajOYZG+JbHjRlrJu0YNpEwByrOL1gqt6cYP4M9&#10;j32EfYx9iKV8fvaa0cSQdjwov5RPKZpP0EwBz3kczPCRdjY2DSvHZmF5LBVnIePLsds9doJZPt1o&#10;KrHN2AzsfmyA3BrYGxOwbXD1JnDtNcsvRPxbuF6CqTy/RzMHzUWwCvwNLGb4DKJpRjOF/bAMrABb&#10;Mnya0CxG0wpeC64AbW0r4baWhzxP5f6y1xwFte7vgp9lrOVXaLRvzoNnPWbtZ2m/w+R7GlOcC1gq&#10;tyOM6/3wAvYTprUSpnxOkI98DnvUmVac8D4J781neHYoYy7FlU74tMfXySHsHT0/wToErvwsf5PY&#10;MX/D+Gv8WeYI/u/ADxv+AfwVwzW/5QcYE49r+wG/Fp6n+iTNTDQXwcngr+DEDB+d8bFotG/Hga3g&#10;pAyfm9FMQbMSnONRuYWaV/B8k+Ez4V2GK8974XGNfeg6eZ6qcSeaDjQ7wFs9LgFDbD1X7YE/Cp8A&#10;T825D814NM+B6sGrnoc5+v0cgR+H69wGfhKuegJ/0fNUzP1e8wCoXoXa457k2B821jC46gmxFsCV&#10;eyrWOjRa4zZwNHgHaOdcC7frVQ236+Xgl1uvJ6N59sNtbjpXWbm97zVnve/nYNb++xKN9t95cD4o&#10;fgMYenIObtfjSMT3eR73WvtG+zjVS2nUS50r7RX1UZjy2eI1vaB8hYoT8hW3+aoWyxXzcv3XOVJt&#10;YR5x1Ra4zp3WKHCdS61R4Dq/Rw2/Ba5ehvGrI675NR73bRc6rV+qBzq3n6LR+TwGir8Ghliaw+Z2&#10;CG5z1zvX1iZuaxe3uR/2PJXTY16zG/yCXEIdcX06g7ZPOoM215qI6zzZcZ03669zaHOVv+U6b+Jx&#10;Hk/wzNYsLgs91JjlmiPm1l/jNq7GLJeveJyH9qOdR9zG0f61XPs75tZf4zau/C3X/JfLQ+ug3qbW&#10;WGu3BhMu86h+h55pjlGGa8xyrWXMC0av8XWGL+T+LiyV0zjG12MlXhvqiPusntlY4iOwkPuRiKtH&#10;dlzc+osrrvW3XPOLx3mU0n/VmapJa7QGjVB9Fto+631t+6g1trw74j3wOuYJuWqP2FyXep7Kaa7X&#10;TAW1JqGOuL5azn8BS811DeMLsXlYBTYXm4+lfMoYn43Nwi7x7hT2gykfaR7xWn0/rITvzPBpQNOF&#10;ZjW4CVwLbs/waUezB81GcK/Hk//BR/8v3o1PObYeU36petoYV39XYY3YUo8pn2avqQdlYX3idbuS&#10;dS0ynpqrBI2+Xw6w/tXgn6DWMuXzBxrVdwkcoF7h8Yze/I7mQa/V9/thxN2a4TMKzWY0+l9Cv5NM&#10;95jKbbHXNIO78BGeyogjzVXUI9T+qgO1h1NxKtGo9zPARWDodViD//sbzji+epdi4dJvkn8BAAD/&#10;/wMAUEsDBBQABgAIAAAAIQCU7O1Z/QQAAFAQAAAUAAAAZHJzL21lZGlhL2ltYWdlMS5lbWacmH1o&#10;lVUcx3/XLZHSmnpXs+W4NMuJdndftjmZy81tWahTkQKdvSx3J2PbdW2pI1+YRS/TvRRMqMj+KFnY&#10;mNUqpCgckUoEY0XpqFZkEVRKg1loUvb5jXMKFp0jnfG9n+fe8/0+v+ec59zzXA2IyDCybdtUEZVt&#10;fTNEVKGK1XeIBGRtmkgNnVNQDDUgbaPzRXbHRUY4viEw8dHfL4MrU2SkNFXukqTUS4tslmppkoSE&#10;JCJhWcJ5whLnXQ5HeXyWz1+eFMgiPovxPiqFchuM8xrlbwFnLqNyNedqIZuQRqk11WbC6SiA5hmJ&#10;tC3j0LR/jnUMDIo6jA+t39ycSCSLo5FYJL81Go8WRptaF4Vi0YLW2OIljY0T3gi+bFTeXL2jLrml&#10;OBqPhGOYeVVzPC+c36ov2GUWPnsts82x1rzeHGdAlXq0BZEeM93CdE706Ti0Fa6+V6bCW5A9pz2e&#10;xgCL+BxKJkpDmzCHU0Su4jgP2XbZNLomPGOpIirrV7oyDVyQerRpTpuvjno0p9Kmfm2uOvbcWsvW&#10;1FwxOR3nUsPboc6hbXZ8dm6o0ZZDp52zyfOK/1/zOnkuL3DTjjBW1/X+hqcfz0+wD47Cw57MIJ5D&#10;eNphN0zAnZ5MKZ4teIKwAuoXMRcWcJiGfmGO5056/55nHWimCc8Y3ATH4UZP5gKeDXgyqV8Ly2Cr&#10;J1OJZw+eDfBRuNHQNa/WU4P3CTJNsMNTZyeeZ/B0wufgs/CgJ/MynpfwnIBvwB/gMU/mRvo/R9lo&#10;BOWi08g1nkL6T6EH0EnUg7SeK/Mh/S+gs0jHfs7QlbGe83jb0SWk8+fK3MS62YEnAfXe1hm6MvXG&#10;0wiryCTh/Z466nkQz1bYZfjBFWR0nTejbFSO7kSua7ua/u1oiHMfgDp3vZ5MPZ7X8NQYxgxddYLG&#10;8ztrRvcJu1/YvcruyWV8ZzI99UvwZOAphXr9K+AZzu+qfzeeTjzKblgJd3kyet4GPEod8ypY7cms&#10;waP7wj1wPayC6zyZajyVeOrgcrgdLvBk2vCk42mHqYYpnsw+vFPwaL0x7kMu/AK65u0P9svjeD6F&#10;A3AYvu7JfISnz3h74TjvdX9x1UnnWvbh0fuzFZ6AyzyZs3gieNJRFroZzUGuOrn063MhiS6S74df&#10;Q1dmGnN2FI/uYf0wbOjKLDWeVXCAzDZ43FOnA88wngBrOsB16V4zHbrq5OCZiacI6tj1eadz4cqs&#10;xaNz9RCMwqdhsSdTxAkfx9MNXzX0rQP1voV3F3wflsBTEPzn762fuZaLeNrgrczHclgCXZkQnjV4&#10;fkX6/exFe5Ero8883ev1edyDdD9+EbkyFfQfRnr/B9BCQ1dmvvFcA19B5xjb89CVGcKja+EI3AMP&#10;wUc8mR48D+OpglVwMVzpyYTxrMAzG+p6vcTai3oyo3jm4dF1OtdQn/Gu8ah3Fp7v4WVq6ffuPHRl&#10;ZtD/I8pG36F16CvkyrTQr+vrIDqNdB19i1wZvS9n8OhYtE7IvHdlcvB8g3ch/ATqOj0JXZksPO/i&#10;uQ4ehcfQ257MXvrfRM1Iv0d6b99BrjoF9A+iDPQx+pO5/hK6Mp/hGcfTAcu5PqWuIVemE899eJS1&#10;ho1XkNE1up/MbvgkfMyTacPThUe5H+ozbMiTOYAnnT1BGYRdcA50jecpPFl49Fmv+4n9HWJ/n/zf&#10;f0tdy14XRLbp/w38BQAA//8DAFBLAwQUAAYACAAAACEAzyDVkvcDAAA4DAAAFAAAAGRycy9tZWRp&#10;YS9pbWFnZTMuZW1mnJdtaJVlGMevo3OZzJhzqLDUoZbLl9N5zjk7brgZrmZNmX5QyreRS2eY2xyG&#10;eoKUQYkfsr4kfqiotC+CX1QQwg/iC5oYhVDCBK1vloYgBEIMWb//uG86HNt9R/fhd/7P9Vz/6357&#10;7vOwpczsBvi2p9JM+HZyspmob+9cYZaypiqzDSTHQRZ6nfHOfLP9ObMh4ukpd9PJhVXjbWh5hXVY&#10;v+20d22rdduA9Vi9ZSxtzfSTthxRA1d57jXyyVvBFnEvS5xYky1Gc3wnfF6g33W2iz520Feanvps&#10;uxtrCsoUmanZPIfZ4EtcuvbPtdbAohiH9cHarbt7evpbk0w201hMcklTMlBcVJ9NCsXskua+vlFv&#10;Bt9ceGV3974d/W+3JrlMOouZb5lz+XRjUV/YrQafn8tUd60xp7nrGaiQR60WdM12G9s5mtM61Jo6&#10;u6wSfQ58n/56Igtcyn3U6qAaNmNOjzebwHUefBtxjdSo52GFmfB+aaimlwnJo6Y6tdg48qhOqMmv&#10;FhrH962x/Jiqa6VO62xxugzVHvrm1+f3hjEGG0j6PSvfV/xP7Gv5Xq6nk+9Ya2i+b5C8imcVeglt&#10;Qc9Haubg+RbPJPQ0+iMci9R8Sf4IHIDD8A4cAroY8zm/Sf5DaIP3YQHshQI11TDCvqofH3/AIS2N&#10;n+K5lcYp4m34Q2MO028XHulmpynGidUcp2/VfIFOgKNS4jz45p+xjtFE8p/CfcaQ6tzEah7j+Qyv&#10;9HOnRdYcGkfeLQw4jL6GTsF8NLKeaXhO4JmJXkBno99HaubjuYcni9Ywls5RAUXG3IPlJDs0L3QL&#10;uhLdGanpxKMzsA79BNUZ/zpS04XnDJ5u9LLTK5Eaea/h2YReR/1vyf+O61hXNUxizX9G9mYu+d9g&#10;HlyGKjgLdD3m3gzzXE/i+R09hd5B9SxCNT/j+QHPT+gt9DZ6N1JzF88jPH+hw6hfT/k6nyXXG+lr&#10;JvmNMAs6oB5ehdCc55BvhwZ4GfSulIZqljrPerQAb8FCCNVsJ/889IHWMgC1EKrZR74SpBVOj7NP&#10;/n2j+8tK4l3EGeJQn5rHLDwb0BpUv8mnIzVa7zg8zU51NhT7eZwri08QV0FoHkfIT4eD0ACD0AKh&#10;mgPk22A/bHK6B/Xz0P1vSuKvyuKL/xK/x73QmKp5HS7BGrgKKyFUc538CrgB7aCzLQ3V6MzKo3Oo&#10;2sVoR6Qmj2c1nlI99h9qbuLJUfsITVDNLzS3F/E8xqMzPoLqHEtDNfody/MH6Jz/iqqfUM0tPC14&#10;htA2p9siNfIO4lHtR6jeOYcjNb84zwP0Y7xam9Sfozqu1Yd/B/3fv5me4f1aC77pf4C/AQAA//8D&#10;AFBLAQItABQABgAIAAAAIQCm5lH7DAEAABUCAAATAAAAAAAAAAAAAAAAAAAAAABbQ29udGVudF9U&#10;eXBlc10ueG1sUEsBAi0AFAAGAAgAAAAhADj9If/WAAAAlAEAAAsAAAAAAAAAAAAAAAAAPQEAAF9y&#10;ZWxzLy5yZWxzUEsBAi0AFAAGAAgAAAAhACQKZTjQBAAA/RgAAA4AAAAAAAAAAAAAAAAAPAIAAGRy&#10;cy9lMm9Eb2MueG1sUEsBAi0AFAAGAAgAAAAhAI/5THLTAAAArQIAABkAAAAAAAAAAAAAAAAAOAcA&#10;AGRycy9fcmVscy9lMm9Eb2MueG1sLnJlbHNQSwECLQAUAAYACAAAACEAOoiZLeAAAAAJAQAADwAA&#10;AAAAAAAAAAAAAABCCAAAZHJzL2Rvd25yZXYueG1sUEsBAi0AFAAGAAgAAAAhACz/YSLfAgAAUAoA&#10;ABQAAAAAAAAAAAAAAAAATwkAAGRycy9tZWRpYS9pbWFnZTQuZW1mUEsBAi0AFAAGAAgAAAAhACFV&#10;e37sBQAAyBQAABQAAAAAAAAAAAAAAAAAYAwAAGRycy9tZWRpYS9pbWFnZTIuZW1mUEsBAi0AFAAG&#10;AAgAAAAhAJTs7Vn9BAAAUBAAABQAAAAAAAAAAAAAAAAAfhIAAGRycy9tZWRpYS9pbWFnZTEuZW1m&#10;UEsBAi0AFAAGAAgAAAAhAM8g1ZL3AwAAOAwAABQAAAAAAAAAAAAAAAAArRcAAGRycy9tZWRpYS9p&#10;bWFnZTMuZW1mUEsFBgAAAAAJAAkAQgIAANYbAAAAAA==&#10;">
                      <v:group id="Group 2" o:spid="_x0000_s1027" style="position:absolute;left:35415;top:238;width:31779;height:10429" coordorigin="35415,238" coordsize="31778,10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group id="Group 4" o:spid="_x0000_s1028" style="position:absolute;left:35415;top:238;width:3244;height:10429" coordorigin="35415,238" coordsize="3243,10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Picture 8" o:spid="_x0000_s1029" type="#_x0000_t75" style="position:absolute;left:35415;top:238;width:3244;height:3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eu/wAAAANoAAAAPAAAAZHJzL2Rvd25yZXYueG1sRE9Ni8Iw&#10;EL0v+B/CCF4WTZVdkWoqIgrCLgtWvQ/N2JY2k9JEbf31m4Pg8fG+V+vO1OJOrSstK5hOIhDEmdUl&#10;5wrOp/14AcJ5ZI21ZVLQk4N1MvhYYaztg490T30uQgi7GBUU3jexlC4ryKCb2IY4cFfbGvQBtrnU&#10;LT5CuKnlLIrm0mDJoaHAhrYFZVV6Mwq+dr/++89V00P5Y/o6u9yevflUajTsNksQnjr/Fr/cB60g&#10;bA1Xwg2QyT8AAAD//wMAUEsBAi0AFAAGAAgAAAAhANvh9svuAAAAhQEAABMAAAAAAAAAAAAAAAAA&#10;AAAAAFtDb250ZW50X1R5cGVzXS54bWxQSwECLQAUAAYACAAAACEAWvQsW78AAAAVAQAACwAAAAAA&#10;AAAAAAAAAAAfAQAAX3JlbHMvLnJlbHNQSwECLQAUAAYACAAAACEAnUXrv8AAAADaAAAADwAAAAAA&#10;AAAAAAAAAAAHAgAAZHJzL2Rvd25yZXYueG1sUEsFBgAAAAADAAMAtwAAAPQCAAAAAA==&#10;">
                            <v:imagedata r:id="rId11" o:title=""/>
                            <v:path arrowok="t"/>
                          </v:shape>
                          <v:shape id="Picture 9" o:spid="_x0000_s1030" type="#_x0000_t75" style="position:absolute;left:35417;top:3839;width:3240;height:3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2xOwAAAANoAAAAPAAAAZHJzL2Rvd25yZXYueG1sRI/NqsIw&#10;FIT3F3yHcAQ3F011ca3VKCIK7i7Wn/WhObbF5qQ0sda3N4LgcpiZb5jFqjOVaKlxpWUF41EEgjiz&#10;uuRcwem4G8YgnEfWWFkmBU9ysFr2fhaYaPvgA7Wpz0WAsEtQQeF9nUjpsoIMupGtiYN3tY1BH2ST&#10;S93gI8BNJSdR9CcNlhwWCqxpU1B2S+9GwbH7j+SBf7m9eLPlOD0/4+lYqUG/W89BeOr8N/xp77WC&#10;GbyvhBsgly8AAAD//wMAUEsBAi0AFAAGAAgAAAAhANvh9svuAAAAhQEAABMAAAAAAAAAAAAAAAAA&#10;AAAAAFtDb250ZW50X1R5cGVzXS54bWxQSwECLQAUAAYACAAAACEAWvQsW78AAAAVAQAACwAAAAAA&#10;AAAAAAAAAAAfAQAAX3JlbHMvLnJlbHNQSwECLQAUAAYACAAAACEAH3NsTsAAAADaAAAADwAAAAAA&#10;AAAAAAAAAAAHAgAAZHJzL2Rvd25yZXYueG1sUEsFBgAAAAADAAMAtwAAAPQCAAAAAA==&#10;">
                            <v:imagedata r:id="rId12" o:title=""/>
                            <v:path arrowok="t"/>
                          </v:shape>
                          <v:shape id="Picture 10" o:spid="_x0000_s1031" type="#_x0000_t75" style="position:absolute;left:35417;top:7440;width:3240;height:3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MhMwgAAANsAAAAPAAAAZHJzL2Rvd25yZXYueG1sRI9Pa8JA&#10;EMXvBb/DMkJvdRMP/omuIhbBU6Ex3ofsmIRkZ0N2a+K37xwKvc3w3rz3m/1xcp160hAazwbSRQKK&#10;uPS24cpAcbt8bECFiGyx80wGXhTgeJi97TGzfuRveuaxUhLCIUMDdYx9pnUoa3IYFr4nFu3hB4dR&#10;1qHSdsBRwl2nl0my0g4bloYaezrXVLb5jzPwhTi16Zo+07xoy+16vBQF3Y15n0+nHahIU/w3/11f&#10;reALvfwiA+jDLwAAAP//AwBQSwECLQAUAAYACAAAACEA2+H2y+4AAACFAQAAEwAAAAAAAAAAAAAA&#10;AAAAAAAAW0NvbnRlbnRfVHlwZXNdLnhtbFBLAQItABQABgAIAAAAIQBa9CxbvwAAABUBAAALAAAA&#10;AAAAAAAAAAAAAB8BAABfcmVscy8ucmVsc1BLAQItABQABgAIAAAAIQBmBMhMwgAAANsAAAAPAAAA&#10;AAAAAAAAAAAAAAcCAABkcnMvZG93bnJldi54bWxQSwUGAAAAAAMAAwC3AAAA9gIAAAAA&#10;">
                            <v:imagedata r:id="rId13" o:title=""/>
                            <v:path arrowok="t"/>
                          </v:shape>
                        </v:group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Box 8" o:spid="_x0000_s1032" type="#_x0000_t202" style="position:absolute;left:38343;top:443;width:28851;height:2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        <v:textbox style="mso-fit-shape-to-text:t">
                            <w:txbxContent>
                              <w:p w:rsidR="00F428F5" w:rsidRDefault="00F428F5" w:rsidP="00F428F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384D5D"/>
                                    <w:sz w:val="22"/>
                                    <w:szCs w:val="22"/>
                                    <w:lang w:val="sr-Latn-RS"/>
                                  </w:rPr>
                                  <w:t xml:space="preserve">Class: </w:t>
                                </w: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bCs/>
                                    <w:color w:val="384D5D"/>
                                    <w:sz w:val="22"/>
                                    <w:szCs w:val="22"/>
                                    <w:lang w:val="sr-Latn-RS"/>
                                  </w:rPr>
                                  <w:t>BIOLOGY</w:t>
                                </w:r>
                              </w:p>
                            </w:txbxContent>
                          </v:textbox>
                        </v:shape>
                        <v:shape id="TextBox 9" o:spid="_x0000_s1033" type="#_x0000_t202" style="position:absolute;left:38343;top:4095;width:28851;height:2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        <v:textbox style="mso-fit-shape-to-text:t">
                            <w:txbxContent>
                              <w:p w:rsidR="00F428F5" w:rsidRDefault="00F428F5" w:rsidP="00F428F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384D5D"/>
                                    <w:sz w:val="22"/>
                                    <w:szCs w:val="22"/>
                                    <w:lang w:val="sr-Latn-RS"/>
                                  </w:rPr>
                                  <w:t xml:space="preserve">Date: </w:t>
                                </w: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bCs/>
                                    <w:color w:val="384D5D"/>
                                    <w:sz w:val="22"/>
                                    <w:szCs w:val="22"/>
                                    <w:lang w:val="sr-Latn-RS"/>
                                  </w:rPr>
                                  <w:t xml:space="preserve">09/09/2020 </w:t>
                                </w:r>
                              </w:p>
                            </w:txbxContent>
                          </v:textbox>
                        </v:shape>
                        <v:shape id="TextBox 10" o:spid="_x0000_s1034" type="#_x0000_t202" style="position:absolute;left:38343;top:7748;width:28851;height:2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        <v:textbox style="mso-fit-shape-to-text:t">
                            <w:txbxContent>
                              <w:p w:rsidR="00F428F5" w:rsidRDefault="00F428F5" w:rsidP="00F428F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384D5D"/>
                                    <w:sz w:val="22"/>
                                    <w:szCs w:val="22"/>
                                    <w:lang w:val="sr-Latn-RS"/>
                                  </w:rPr>
                                  <w:t xml:space="preserve">Topic: </w:t>
                                </w: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bCs/>
                                    <w:color w:val="384D5D"/>
                                    <w:sz w:val="22"/>
                                    <w:szCs w:val="22"/>
                                    <w:lang w:val="sr-Latn-RS"/>
                                  </w:rPr>
                                  <w:t>CORNELL NOTES ANATOMY</w:t>
                                </w:r>
                              </w:p>
                            </w:txbxContent>
                          </v:textbox>
                        </v:shape>
                      </v:group>
                      <v:shape id="Picture 3" o:spid="_x0000_s1035" type="#_x0000_t75" style="position:absolute;width:22504;height:10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KOewwAAANoAAAAPAAAAZHJzL2Rvd25yZXYueG1sRI/NasMw&#10;EITvhbyD2EBujewGl8aJEoKh4Etpm+YBNtb6J7FWxpJ/+vZVodDjMDPfMPvjbFoxUu8aywridQSC&#10;uLC64UrB5ev18QWE88gaW8uk4JscHA+Lhz2m2k78SePZVyJA2KWooPa+S6V0RU0G3dp2xMErbW/Q&#10;B9lXUvc4Bbhp5VMUPUuDDYeFGjvKairu58Eo2GJ3jz9uWV4mU4LDNX5/o7xUarWcTzsQnmb/H/5r&#10;51rBBn6vhBsgDz8AAAD//wMAUEsBAi0AFAAGAAgAAAAhANvh9svuAAAAhQEAABMAAAAAAAAAAAAA&#10;AAAAAAAAAFtDb250ZW50X1R5cGVzXS54bWxQSwECLQAUAAYACAAAACEAWvQsW78AAAAVAQAACwAA&#10;AAAAAAAAAAAAAAAfAQAAX3JlbHMvLnJlbHNQSwECLQAUAAYACAAAACEAnpCjnsMAAADaAAAADwAA&#10;AAAAAAAAAAAAAAAHAgAAZHJzL2Rvd25yZXYueG1sUEsFBgAAAAADAAMAtwAAAPcCAAAAAA==&#10;">
                        <v:imagedata r:id="rId14" o:title=""/>
                        <v:path arrowok="t"/>
                      </v:shape>
                    </v:group>
                  </w:pict>
                </mc:Fallback>
              </mc:AlternateContent>
            </w:r>
          </w:p>
          <w:p w:rsidR="00F428F5" w:rsidRPr="00F428F5" w:rsidRDefault="00F428F5" w:rsidP="00214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428F5" w:rsidRPr="00F428F5" w:rsidTr="00F428F5">
        <w:trPr>
          <w:trHeight w:val="396"/>
        </w:trPr>
        <w:tc>
          <w:tcPr>
            <w:tcW w:w="1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28F5" w:rsidRPr="00F428F5" w:rsidRDefault="00F428F5" w:rsidP="00F42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F428F5" w:rsidRPr="00F428F5" w:rsidTr="00F428F5">
        <w:trPr>
          <w:trHeight w:val="300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0B9D9"/>
            <w:noWrap/>
            <w:vAlign w:val="center"/>
            <w:hideMark/>
          </w:tcPr>
          <w:p w:rsidR="00F428F5" w:rsidRPr="00F428F5" w:rsidRDefault="00F428F5" w:rsidP="0021421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  <w:t>Essential Question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="00F428F5" w:rsidRPr="00F428F5" w:rsidTr="00F428F5">
        <w:trPr>
          <w:trHeight w:val="420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28F5" w:rsidRPr="00F428F5" w:rsidRDefault="00F428F5" w:rsidP="002142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Should I use Cornell Notes?</w:t>
            </w:r>
            <w:bookmarkStart w:id="0" w:name="_GoBack"/>
            <w:bookmarkEnd w:id="0"/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428F5" w:rsidRPr="00F428F5" w:rsidTr="00F428F5">
        <w:trPr>
          <w:trHeight w:val="276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F428F5" w:rsidRPr="00F428F5" w:rsidTr="0021421A">
        <w:trPr>
          <w:trHeight w:val="300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30B9D9"/>
            <w:noWrap/>
            <w:vAlign w:val="center"/>
            <w:hideMark/>
          </w:tcPr>
          <w:p w:rsidR="00F428F5" w:rsidRPr="00F428F5" w:rsidRDefault="00F428F5" w:rsidP="0021421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  <w:t>Main Ideas / Key Words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8F5" w:rsidRPr="00F428F5" w:rsidRDefault="00F428F5" w:rsidP="00F428F5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000000" w:fill="30B9D9"/>
            <w:noWrap/>
            <w:vAlign w:val="center"/>
            <w:hideMark/>
          </w:tcPr>
          <w:p w:rsidR="00F428F5" w:rsidRPr="00F428F5" w:rsidRDefault="00F428F5" w:rsidP="0021421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  <w:t>Notes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="00F428F5" w:rsidRPr="00F428F5" w:rsidTr="00F428F5">
        <w:trPr>
          <w:trHeight w:val="8184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8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428F5" w:rsidRPr="00F428F5" w:rsidRDefault="00F428F5" w:rsidP="00F428F5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br/>
              <w:t>Why is the strategy of Cornell Notes valuable to me?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60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428F5" w:rsidRDefault="00F428F5" w:rsidP="002142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•</w:t>
            </w: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Cornell notes help me to understand the material and is an effective way to study.</w:t>
            </w: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br/>
            </w: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br/>
            </w:r>
            <w:r w:rsidRPr="00F428F5">
              <w:rPr>
                <w:rFonts w:ascii="Calibri" w:eastAsia="Times New Roman" w:hAnsi="Calibri" w:cs="Calibri"/>
                <w:color w:val="000000"/>
                <w:lang w:eastAsia="en-GB"/>
              </w:rPr>
              <w:t>•</w:t>
            </w: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Lorem ipsum </w:t>
            </w:r>
            <w:proofErr w:type="spellStart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dolor</w:t>
            </w:r>
            <w:proofErr w:type="spellEnd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 sit </w:t>
            </w:r>
            <w:proofErr w:type="spellStart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amet</w:t>
            </w:r>
            <w:proofErr w:type="spellEnd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, </w:t>
            </w:r>
            <w:proofErr w:type="spellStart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consectetuer</w:t>
            </w:r>
            <w:proofErr w:type="spellEnd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 </w:t>
            </w:r>
            <w:proofErr w:type="spellStart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adipiscing</w:t>
            </w:r>
            <w:proofErr w:type="spellEnd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 </w:t>
            </w:r>
            <w:proofErr w:type="spellStart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elit</w:t>
            </w:r>
            <w:proofErr w:type="spellEnd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. Maecenas </w:t>
            </w:r>
            <w:proofErr w:type="spellStart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porttitor</w:t>
            </w:r>
            <w:proofErr w:type="spellEnd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 </w:t>
            </w:r>
            <w:proofErr w:type="spellStart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congue</w:t>
            </w:r>
            <w:proofErr w:type="spellEnd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 </w:t>
            </w:r>
            <w:proofErr w:type="spellStart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massa</w:t>
            </w:r>
            <w:proofErr w:type="spellEnd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. </w:t>
            </w:r>
            <w:proofErr w:type="spellStart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Fusce</w:t>
            </w:r>
            <w:proofErr w:type="spellEnd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 </w:t>
            </w:r>
            <w:proofErr w:type="spellStart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posuere</w:t>
            </w:r>
            <w:proofErr w:type="spellEnd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, magna </w:t>
            </w:r>
            <w:proofErr w:type="spellStart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sed</w:t>
            </w:r>
            <w:proofErr w:type="spellEnd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 </w:t>
            </w:r>
            <w:proofErr w:type="spellStart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pulvinar</w:t>
            </w:r>
            <w:proofErr w:type="spellEnd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 </w:t>
            </w:r>
            <w:proofErr w:type="spellStart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ultricies</w:t>
            </w:r>
            <w:proofErr w:type="spellEnd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, </w:t>
            </w:r>
            <w:proofErr w:type="spellStart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purus</w:t>
            </w:r>
            <w:proofErr w:type="spellEnd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 </w:t>
            </w:r>
            <w:proofErr w:type="spellStart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lectus</w:t>
            </w:r>
            <w:proofErr w:type="spellEnd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 </w:t>
            </w:r>
            <w:proofErr w:type="spellStart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malesuada</w:t>
            </w:r>
            <w:proofErr w:type="spellEnd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 libero, sit </w:t>
            </w:r>
            <w:proofErr w:type="spellStart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amet</w:t>
            </w:r>
            <w:proofErr w:type="spellEnd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 </w:t>
            </w:r>
            <w:proofErr w:type="spellStart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commodo</w:t>
            </w:r>
            <w:proofErr w:type="spellEnd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 magna </w:t>
            </w:r>
            <w:proofErr w:type="spellStart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eros</w:t>
            </w:r>
            <w:proofErr w:type="spellEnd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 </w:t>
            </w:r>
            <w:proofErr w:type="spellStart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quis</w:t>
            </w:r>
            <w:proofErr w:type="spellEnd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 </w:t>
            </w:r>
            <w:proofErr w:type="spellStart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urna</w:t>
            </w:r>
            <w:proofErr w:type="spellEnd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. Nunc </w:t>
            </w:r>
            <w:proofErr w:type="spellStart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viverra</w:t>
            </w:r>
            <w:proofErr w:type="spellEnd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 </w:t>
            </w:r>
            <w:proofErr w:type="spellStart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imperdiet</w:t>
            </w:r>
            <w:proofErr w:type="spellEnd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 </w:t>
            </w:r>
            <w:proofErr w:type="spellStart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enim</w:t>
            </w:r>
            <w:proofErr w:type="spellEnd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. </w:t>
            </w:r>
            <w:proofErr w:type="spellStart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Fusce</w:t>
            </w:r>
            <w:proofErr w:type="spellEnd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 est.</w:t>
            </w: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br/>
            </w: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br/>
            </w:r>
            <w:r w:rsidRPr="00F428F5">
              <w:rPr>
                <w:rFonts w:ascii="Calibri" w:eastAsia="Times New Roman" w:hAnsi="Calibri" w:cs="Calibri"/>
                <w:color w:val="000000"/>
                <w:lang w:eastAsia="en-GB"/>
              </w:rPr>
              <w:t>•</w:t>
            </w:r>
            <w:proofErr w:type="spellStart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Vivamus</w:t>
            </w:r>
            <w:proofErr w:type="spellEnd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 a </w:t>
            </w:r>
            <w:proofErr w:type="spellStart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tellus</w:t>
            </w:r>
            <w:proofErr w:type="spellEnd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. </w:t>
            </w:r>
            <w:proofErr w:type="spellStart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Pellentesque</w:t>
            </w:r>
            <w:proofErr w:type="spellEnd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 habitant </w:t>
            </w:r>
            <w:proofErr w:type="spellStart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morbi</w:t>
            </w:r>
            <w:proofErr w:type="spellEnd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 </w:t>
            </w:r>
            <w:proofErr w:type="spellStart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tristique</w:t>
            </w:r>
            <w:proofErr w:type="spellEnd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 </w:t>
            </w:r>
            <w:proofErr w:type="spellStart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senectus</w:t>
            </w:r>
            <w:proofErr w:type="spellEnd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 et </w:t>
            </w:r>
            <w:proofErr w:type="spellStart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netus</w:t>
            </w:r>
            <w:proofErr w:type="spellEnd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 et </w:t>
            </w:r>
            <w:proofErr w:type="spellStart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malesuada</w:t>
            </w:r>
            <w:proofErr w:type="spellEnd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 fames ac </w:t>
            </w:r>
            <w:proofErr w:type="spellStart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turpis</w:t>
            </w:r>
            <w:proofErr w:type="spellEnd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 </w:t>
            </w:r>
            <w:proofErr w:type="spellStart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egestas</w:t>
            </w:r>
            <w:proofErr w:type="spellEnd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. </w:t>
            </w:r>
            <w:proofErr w:type="spellStart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Proin</w:t>
            </w:r>
            <w:proofErr w:type="spellEnd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 pharetra </w:t>
            </w:r>
            <w:proofErr w:type="spellStart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nonummy</w:t>
            </w:r>
            <w:proofErr w:type="spellEnd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 </w:t>
            </w:r>
            <w:proofErr w:type="spellStart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pede</w:t>
            </w:r>
            <w:proofErr w:type="spellEnd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. </w:t>
            </w:r>
            <w:proofErr w:type="spellStart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Mauris</w:t>
            </w:r>
            <w:proofErr w:type="spellEnd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 et </w:t>
            </w:r>
            <w:proofErr w:type="spellStart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orci</w:t>
            </w:r>
            <w:proofErr w:type="spellEnd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. </w:t>
            </w:r>
            <w:proofErr w:type="spellStart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Aenean</w:t>
            </w:r>
            <w:proofErr w:type="spellEnd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 </w:t>
            </w:r>
            <w:proofErr w:type="spellStart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nec</w:t>
            </w:r>
            <w:proofErr w:type="spellEnd"/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 lorem.</w:t>
            </w:r>
          </w:p>
          <w:p w:rsidR="0021421A" w:rsidRDefault="0021421A" w:rsidP="002142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  <w:p w:rsidR="0021421A" w:rsidRPr="00F428F5" w:rsidRDefault="0021421A" w:rsidP="002142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F428F5" w:rsidRPr="00F428F5" w:rsidTr="00F428F5">
        <w:trPr>
          <w:trHeight w:val="2088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8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60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F428F5" w:rsidRPr="00F428F5" w:rsidTr="00F428F5">
        <w:trPr>
          <w:trHeight w:val="288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F428F5" w:rsidRPr="00F428F5" w:rsidTr="00F428F5">
        <w:trPr>
          <w:trHeight w:val="300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0B9D9"/>
            <w:noWrap/>
            <w:vAlign w:val="center"/>
            <w:hideMark/>
          </w:tcPr>
          <w:p w:rsidR="00F428F5" w:rsidRPr="00F428F5" w:rsidRDefault="00F428F5" w:rsidP="0021421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  <w:t>Summary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="00F428F5" w:rsidRPr="00F428F5" w:rsidTr="00F428F5">
        <w:trPr>
          <w:trHeight w:val="1152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428F5" w:rsidRPr="00F428F5" w:rsidRDefault="00F428F5" w:rsidP="002142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I really learn with ease with the help of Cornell Notes.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428F5" w:rsidRPr="00F428F5" w:rsidTr="00F428F5">
        <w:trPr>
          <w:trHeight w:val="372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F428F5" w:rsidRPr="00F428F5" w:rsidTr="00F428F5">
        <w:trPr>
          <w:trHeight w:val="252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D25FE">
            <w:pPr>
              <w:spacing w:after="0" w:line="240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428F5">
              <w:rPr>
                <w:rFonts w:ascii="Century Gothic" w:eastAsia="Times New Roman" w:hAnsi="Century Gothic" w:cs="Calibri"/>
                <w:sz w:val="16"/>
                <w:szCs w:val="16"/>
                <w:lang w:eastAsia="en-GB"/>
              </w:rPr>
              <w:t> </w:t>
            </w:r>
            <w:hyperlink r:id="rId15" w:history="1">
              <w:r w:rsidR="00FD25FE" w:rsidRPr="00FD25FE">
                <w:rPr>
                  <w:rStyle w:val="Hyperlink"/>
                  <w:rFonts w:ascii="Century Gothic" w:eastAsia="Calibri" w:hAnsi="Century Gothic" w:cs="Arial"/>
                  <w:b/>
                  <w:color w:val="auto"/>
                  <w:kern w:val="24"/>
                  <w:sz w:val="16"/>
                  <w:szCs w:val="16"/>
                </w:rPr>
                <w:t>© TemplateLab.com</w:t>
              </w:r>
            </w:hyperlink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8F5" w:rsidRPr="00F428F5" w:rsidRDefault="00F428F5" w:rsidP="00F42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F428F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</w:tbl>
    <w:p w:rsidR="0020127C" w:rsidRPr="0021421A" w:rsidRDefault="0020127C">
      <w:pPr>
        <w:rPr>
          <w:rFonts w:ascii="Century Gothic" w:hAnsi="Century Gothic"/>
          <w:sz w:val="2"/>
          <w:lang w:val="sr-Latn-RS"/>
        </w:rPr>
      </w:pPr>
    </w:p>
    <w:sectPr w:rsidR="0020127C" w:rsidRPr="0021421A" w:rsidSect="00F428F5">
      <w:pgSz w:w="11906" w:h="16838" w:code="9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7C"/>
    <w:rsid w:val="0020127C"/>
    <w:rsid w:val="0021421A"/>
    <w:rsid w:val="00617500"/>
    <w:rsid w:val="00F428F5"/>
    <w:rsid w:val="00FD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211FC"/>
  <w15:chartTrackingRefBased/>
  <w15:docId w15:val="{DEDCFC65-660E-4AB0-94DE-453145A0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28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D25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hyperlink" Target="http://templatelab.com/" TargetMode="External"/><Relationship Id="rId15" Type="http://schemas.openxmlformats.org/officeDocument/2006/relationships/hyperlink" Target="https://templatelab.com/" TargetMode="External"/><Relationship Id="rId10" Type="http://schemas.openxmlformats.org/officeDocument/2006/relationships/image" Target="media/image5.emf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2020-07-06T09:20:00Z</dcterms:created>
  <dcterms:modified xsi:type="dcterms:W3CDTF">2020-07-06T10:05:00Z</dcterms:modified>
</cp:coreProperties>
</file>