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9B" w:rsidRDefault="00D50F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6DB3AB3" wp14:editId="1367ACE3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C02D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A44087" wp14:editId="304C5D20">
            <wp:simplePos x="0" y="0"/>
            <wp:positionH relativeFrom="column">
              <wp:posOffset>-1268603</wp:posOffset>
            </wp:positionH>
            <wp:positionV relativeFrom="paragraph">
              <wp:posOffset>238125</wp:posOffset>
            </wp:positionV>
            <wp:extent cx="3885565" cy="2906965"/>
            <wp:effectExtent l="0" t="0" r="635" b="8255"/>
            <wp:wrapNone/>
            <wp:docPr id="5" name="Picture 5" descr="Image result for quot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ote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29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ED7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2E0B98" wp14:editId="0D7FCF31">
            <wp:simplePos x="0" y="0"/>
            <wp:positionH relativeFrom="column">
              <wp:posOffset>-870558</wp:posOffset>
            </wp:positionH>
            <wp:positionV relativeFrom="paragraph">
              <wp:posOffset>231775</wp:posOffset>
            </wp:positionV>
            <wp:extent cx="3486150" cy="2839742"/>
            <wp:effectExtent l="0" t="0" r="0" b="0"/>
            <wp:wrapNone/>
            <wp:docPr id="6" name="Picture 6" descr="Image result for lov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v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091C9B" w:rsidRDefault="0009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91C9B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F"/>
    <w:rsid w:val="00091C9B"/>
    <w:rsid w:val="00455A90"/>
    <w:rsid w:val="009B3E89"/>
    <w:rsid w:val="00B9586F"/>
    <w:rsid w:val="00C02D29"/>
    <w:rsid w:val="00D50FDA"/>
    <w:rsid w:val="00E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49CB4C-8097-41CB-B925-9472703E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4</cp:revision>
  <dcterms:created xsi:type="dcterms:W3CDTF">2017-02-05T06:24:00Z</dcterms:created>
  <dcterms:modified xsi:type="dcterms:W3CDTF">2017-02-07T12:42:00Z</dcterms:modified>
</cp:coreProperties>
</file>